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BE1" w:rsidRPr="00CC7A29" w:rsidRDefault="001D4BE1" w:rsidP="001D4BE1">
      <w:pPr>
        <w:jc w:val="left"/>
        <w:rPr>
          <w:rFonts w:hAnsi="ＭＳ 明朝"/>
          <w:snapToGrid w:val="0"/>
          <w:kern w:val="2"/>
          <w:sz w:val="21"/>
          <w:szCs w:val="21"/>
        </w:rPr>
      </w:pPr>
      <w:r w:rsidRPr="00CC7A29">
        <w:rPr>
          <w:rFonts w:hAnsi="ＭＳ 明朝" w:cs="ＭＳ Ｐゴシック" w:hint="eastAsia"/>
          <w:sz w:val="21"/>
          <w:szCs w:val="21"/>
        </w:rPr>
        <w:t>第15号様式（第41条関係）</w:t>
      </w:r>
    </w:p>
    <w:p w:rsidR="001D4BE1" w:rsidRPr="00CC7A29" w:rsidRDefault="00E64A6B" w:rsidP="001D4BE1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</w:t>
      </w:r>
      <w:r w:rsidR="001D4BE1" w:rsidRPr="00CC7A29">
        <w:rPr>
          <w:rFonts w:hint="eastAsia"/>
          <w:snapToGrid w:val="0"/>
          <w:kern w:val="2"/>
          <w:sz w:val="21"/>
          <w:szCs w:val="21"/>
        </w:rPr>
        <w:t xml:space="preserve">年　　月　　日　　</w:t>
      </w:r>
    </w:p>
    <w:p w:rsidR="001D4BE1" w:rsidRPr="00CC7A29" w:rsidRDefault="001D4BE1" w:rsidP="001D4BE1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（宛先）</w:t>
      </w:r>
      <w:r w:rsidR="00E64A6B" w:rsidRPr="00CC7A29">
        <w:rPr>
          <w:rFonts w:hint="eastAsia"/>
          <w:snapToGrid w:val="0"/>
          <w:kern w:val="2"/>
          <w:sz w:val="21"/>
          <w:szCs w:val="21"/>
        </w:rPr>
        <w:t>鈴鹿市長</w:t>
      </w:r>
    </w:p>
    <w:p w:rsidR="001D4BE1" w:rsidRPr="00CC7A29" w:rsidRDefault="001D4BE1" w:rsidP="001D4BE1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</w:p>
    <w:p w:rsidR="001D4BE1" w:rsidRPr="00CC7A29" w:rsidRDefault="001D4BE1" w:rsidP="001D4BE1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事業者　住所又は所在地　　　　　　　　　　　　</w:t>
      </w:r>
    </w:p>
    <w:p w:rsidR="001D4BE1" w:rsidRPr="00CC7A29" w:rsidRDefault="001D4BE1" w:rsidP="001D4BE1">
      <w:pPr>
        <w:wordWrap w:val="0"/>
        <w:autoSpaceDE w:val="0"/>
        <w:autoSpaceDN w:val="0"/>
        <w:adjustRightInd w:val="0"/>
        <w:spacing w:line="64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snapToGrid w:val="0"/>
          <w:kern w:val="2"/>
          <w:sz w:val="21"/>
          <w:szCs w:val="21"/>
        </w:rPr>
        <w:fldChar w:fldCharType="begin"/>
      </w:r>
      <w:r w:rsidRPr="00CC7A29">
        <w:rPr>
          <w:snapToGrid w:val="0"/>
          <w:kern w:val="2"/>
          <w:sz w:val="21"/>
          <w:szCs w:val="21"/>
        </w:rPr>
        <w:instrText>eq \o \al(\s \up 8(</w:instrText>
      </w:r>
      <w:r w:rsidRPr="00CC7A29">
        <w:rPr>
          <w:rFonts w:hint="eastAsia"/>
          <w:snapToGrid w:val="0"/>
          <w:kern w:val="2"/>
          <w:sz w:val="21"/>
          <w:szCs w:val="21"/>
        </w:rPr>
        <w:instrText>氏名又は名称及び</w:instrText>
      </w:r>
      <w:r w:rsidRPr="00CC7A29">
        <w:rPr>
          <w:snapToGrid w:val="0"/>
          <w:kern w:val="2"/>
          <w:sz w:val="21"/>
          <w:szCs w:val="21"/>
        </w:rPr>
        <w:instrText>),\s \up-8(</w:instrText>
      </w:r>
      <w:r w:rsidRPr="00CC7A29">
        <w:rPr>
          <w:rFonts w:hint="eastAsia"/>
          <w:snapToGrid w:val="0"/>
          <w:kern w:val="2"/>
          <w:sz w:val="21"/>
          <w:szCs w:val="21"/>
        </w:rPr>
        <w:instrText>代表者氏名</w:instrText>
      </w:r>
      <w:r w:rsidRPr="00CC7A29">
        <w:rPr>
          <w:snapToGrid w:val="0"/>
          <w:kern w:val="2"/>
          <w:sz w:val="21"/>
          <w:szCs w:val="21"/>
        </w:rPr>
        <w:instrText>))</w:instrText>
      </w:r>
      <w:r w:rsidRPr="00CC7A29">
        <w:rPr>
          <w:snapToGrid w:val="0"/>
          <w:kern w:val="2"/>
          <w:sz w:val="21"/>
          <w:szCs w:val="21"/>
        </w:rPr>
        <w:fldChar w:fldCharType="end"/>
      </w:r>
      <w:r w:rsidRPr="00CC7A29">
        <w:rPr>
          <w:rFonts w:hint="eastAsia"/>
          <w:snapToGrid w:val="0"/>
          <w:vanish/>
          <w:kern w:val="2"/>
          <w:sz w:val="21"/>
          <w:szCs w:val="21"/>
        </w:rPr>
        <w:t>氏名又は名称及び代表者氏名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　　　　　　　</w:t>
      </w:r>
      <w:r w:rsidR="00BA11ED" w:rsidRPr="00CC7A29">
        <w:rPr>
          <w:rFonts w:hint="eastAsia"/>
          <w:snapToGrid w:val="0"/>
          <w:kern w:val="2"/>
          <w:sz w:val="21"/>
          <w:szCs w:val="21"/>
        </w:rPr>
        <w:t xml:space="preserve">　</w:t>
      </w:r>
      <w:r w:rsidRPr="00CC7A29">
        <w:rPr>
          <w:rFonts w:hint="eastAsia"/>
          <w:snapToGrid w:val="0"/>
          <w:vanish/>
          <w:kern w:val="2"/>
          <w:sz w:val="21"/>
          <w:szCs w:val="21"/>
        </w:rPr>
        <w:t>印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　</w:t>
      </w:r>
    </w:p>
    <w:p w:rsidR="001D4BE1" w:rsidRPr="00CC7A29" w:rsidRDefault="001D4BE1" w:rsidP="001D4BE1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電話番号　　　　　　　　　　　　　　　</w:t>
      </w:r>
    </w:p>
    <w:p w:rsidR="001D4BE1" w:rsidRPr="00CC7A29" w:rsidRDefault="00E64A6B" w:rsidP="001D4BE1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>連絡先</w:t>
      </w:r>
      <w:r w:rsidR="001D4BE1" w:rsidRPr="00CC7A29">
        <w:rPr>
          <w:rFonts w:hint="eastAsia"/>
          <w:snapToGrid w:val="0"/>
          <w:kern w:val="2"/>
          <w:sz w:val="21"/>
          <w:szCs w:val="21"/>
        </w:rPr>
        <w:t xml:space="preserve">　住所又は所在地　　　　　　　　　　　　</w:t>
      </w:r>
    </w:p>
    <w:p w:rsidR="001D4BE1" w:rsidRPr="00CC7A29" w:rsidRDefault="001D4BE1" w:rsidP="001D4BE1">
      <w:pPr>
        <w:wordWrap w:val="0"/>
        <w:autoSpaceDE w:val="0"/>
        <w:autoSpaceDN w:val="0"/>
        <w:adjustRightInd w:val="0"/>
        <w:spacing w:line="64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snapToGrid w:val="0"/>
          <w:kern w:val="2"/>
          <w:sz w:val="21"/>
          <w:szCs w:val="21"/>
        </w:rPr>
        <w:fldChar w:fldCharType="begin"/>
      </w:r>
      <w:r w:rsidRPr="00CC7A29">
        <w:rPr>
          <w:snapToGrid w:val="0"/>
          <w:kern w:val="2"/>
          <w:sz w:val="21"/>
          <w:szCs w:val="21"/>
        </w:rPr>
        <w:instrText>eq \o \al(\s \up 8(</w:instrText>
      </w:r>
      <w:r w:rsidRPr="00CC7A29">
        <w:rPr>
          <w:rFonts w:hint="eastAsia"/>
          <w:snapToGrid w:val="0"/>
          <w:kern w:val="2"/>
          <w:sz w:val="21"/>
          <w:szCs w:val="21"/>
        </w:rPr>
        <w:instrText>氏名又は名称及び</w:instrText>
      </w:r>
      <w:r w:rsidRPr="00CC7A29">
        <w:rPr>
          <w:snapToGrid w:val="0"/>
          <w:kern w:val="2"/>
          <w:sz w:val="21"/>
          <w:szCs w:val="21"/>
        </w:rPr>
        <w:instrText>),\s \up-8(</w:instrText>
      </w:r>
      <w:r w:rsidRPr="00CC7A29">
        <w:rPr>
          <w:rFonts w:hint="eastAsia"/>
          <w:snapToGrid w:val="0"/>
          <w:kern w:val="2"/>
          <w:sz w:val="21"/>
          <w:szCs w:val="21"/>
        </w:rPr>
        <w:instrText>代表者氏名</w:instrText>
      </w:r>
      <w:r w:rsidRPr="00CC7A29">
        <w:rPr>
          <w:snapToGrid w:val="0"/>
          <w:kern w:val="2"/>
          <w:sz w:val="21"/>
          <w:szCs w:val="21"/>
        </w:rPr>
        <w:instrText>))</w:instrText>
      </w:r>
      <w:r w:rsidRPr="00CC7A29">
        <w:rPr>
          <w:snapToGrid w:val="0"/>
          <w:kern w:val="2"/>
          <w:sz w:val="21"/>
          <w:szCs w:val="21"/>
        </w:rPr>
        <w:fldChar w:fldCharType="end"/>
      </w:r>
      <w:r w:rsidRPr="00CC7A29">
        <w:rPr>
          <w:rFonts w:hint="eastAsia"/>
          <w:snapToGrid w:val="0"/>
          <w:vanish/>
          <w:kern w:val="2"/>
          <w:sz w:val="21"/>
          <w:szCs w:val="21"/>
        </w:rPr>
        <w:t>氏名又は名称及び代表者氏名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　　　　　　　　　　</w:t>
      </w:r>
    </w:p>
    <w:p w:rsidR="001D4BE1" w:rsidRPr="00CC7A29" w:rsidRDefault="001D4BE1" w:rsidP="001D4BE1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電話番号　　　　　　　　　　　　　　　</w:t>
      </w:r>
    </w:p>
    <w:p w:rsidR="001D4BE1" w:rsidRPr="00CC7A29" w:rsidRDefault="001D4BE1" w:rsidP="001D4BE1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cs="Times New Roman"/>
          <w:b/>
          <w:bCs/>
          <w:snapToGrid w:val="0"/>
          <w:kern w:val="2"/>
          <w:sz w:val="21"/>
          <w:szCs w:val="21"/>
        </w:rPr>
      </w:pPr>
    </w:p>
    <w:p w:rsidR="001D4BE1" w:rsidRPr="00CC7A29" w:rsidRDefault="001D4BE1" w:rsidP="001D4BE1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snapToGrid w:val="0"/>
          <w:kern w:val="2"/>
          <w:sz w:val="21"/>
          <w:szCs w:val="21"/>
        </w:rPr>
        <w:fldChar w:fldCharType="begin"/>
      </w:r>
      <w:r w:rsidRPr="00CC7A29">
        <w:rPr>
          <w:snapToGrid w:val="0"/>
          <w:kern w:val="2"/>
          <w:sz w:val="21"/>
          <w:szCs w:val="21"/>
        </w:rPr>
        <w:instrText xml:space="preserve"> eq \o\ad(</w:instrText>
      </w:r>
      <w:r w:rsidRPr="00CC7A29">
        <w:rPr>
          <w:rFonts w:hint="eastAsia"/>
          <w:snapToGrid w:val="0"/>
          <w:kern w:val="2"/>
          <w:sz w:val="21"/>
          <w:szCs w:val="21"/>
        </w:rPr>
        <w:instrText>公共施設維持管理引継申請書</w:instrText>
      </w:r>
      <w:r w:rsidRPr="00CC7A29">
        <w:rPr>
          <w:snapToGrid w:val="0"/>
          <w:kern w:val="2"/>
          <w:sz w:val="21"/>
          <w:szCs w:val="21"/>
        </w:rPr>
        <w:instrText>,</w:instrText>
      </w:r>
      <w:r w:rsidRPr="00CC7A29">
        <w:rPr>
          <w:rFonts w:hint="eastAsia"/>
          <w:snapToGrid w:val="0"/>
          <w:kern w:val="2"/>
          <w:sz w:val="21"/>
          <w:szCs w:val="21"/>
        </w:rPr>
        <w:instrText xml:space="preserve">　　　　　　　　　　　　　　　</w:instrText>
      </w:r>
      <w:r w:rsidRPr="00CC7A29">
        <w:rPr>
          <w:snapToGrid w:val="0"/>
          <w:kern w:val="2"/>
          <w:sz w:val="21"/>
          <w:szCs w:val="21"/>
        </w:rPr>
        <w:instrText>)</w:instrText>
      </w:r>
      <w:r w:rsidRPr="00CC7A29">
        <w:rPr>
          <w:snapToGrid w:val="0"/>
          <w:kern w:val="2"/>
          <w:sz w:val="21"/>
          <w:szCs w:val="21"/>
        </w:rPr>
        <w:fldChar w:fldCharType="end"/>
      </w:r>
      <w:r w:rsidRPr="00CC7A29">
        <w:rPr>
          <w:rFonts w:hint="eastAsia"/>
          <w:snapToGrid w:val="0"/>
          <w:vanish/>
          <w:kern w:val="2"/>
          <w:sz w:val="21"/>
          <w:szCs w:val="21"/>
        </w:rPr>
        <w:t>公共施設維持管理引継申請書</w:t>
      </w:r>
    </w:p>
    <w:p w:rsidR="001D4BE1" w:rsidRPr="00CC7A29" w:rsidRDefault="001D4BE1" w:rsidP="001D4BE1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</w:p>
    <w:p w:rsidR="001D4BE1" w:rsidRPr="00CC7A29" w:rsidRDefault="001D4BE1" w:rsidP="00E64A6B">
      <w:pPr>
        <w:wordWrap w:val="0"/>
        <w:autoSpaceDE w:val="0"/>
        <w:autoSpaceDN w:val="0"/>
        <w:adjustRightInd w:val="0"/>
        <w:spacing w:line="380" w:lineRule="exact"/>
        <w:ind w:left="210" w:rightChars="224" w:right="423" w:hanging="210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開発事業に係る公共施設の維持管理の引継ぎについては</w:t>
      </w:r>
      <w:r w:rsidR="00C5284E" w:rsidRPr="00CC7A29">
        <w:rPr>
          <w:rFonts w:hint="eastAsia"/>
          <w:snapToGrid w:val="0"/>
          <w:kern w:val="2"/>
          <w:sz w:val="21"/>
          <w:szCs w:val="21"/>
        </w:rPr>
        <w:t>、</w:t>
      </w:r>
      <w:r w:rsidRPr="00CC7A29">
        <w:rPr>
          <w:rFonts w:hint="eastAsia"/>
          <w:snapToGrid w:val="0"/>
          <w:kern w:val="2"/>
          <w:sz w:val="21"/>
          <w:szCs w:val="21"/>
        </w:rPr>
        <w:t>鈴鹿市開発事業指導要綱第</w:t>
      </w:r>
      <w:r w:rsidRPr="00CC7A29">
        <w:rPr>
          <w:snapToGrid w:val="0"/>
          <w:kern w:val="2"/>
          <w:sz w:val="21"/>
          <w:szCs w:val="21"/>
        </w:rPr>
        <w:t>41</w:t>
      </w:r>
      <w:r w:rsidRPr="00CC7A29">
        <w:rPr>
          <w:rFonts w:hint="eastAsia"/>
          <w:snapToGrid w:val="0"/>
          <w:kern w:val="2"/>
          <w:sz w:val="21"/>
          <w:szCs w:val="21"/>
        </w:rPr>
        <w:t>条第１項の規定により</w:t>
      </w:r>
      <w:r w:rsidR="00C5284E" w:rsidRPr="00CC7A29">
        <w:rPr>
          <w:rFonts w:hint="eastAsia"/>
          <w:snapToGrid w:val="0"/>
          <w:kern w:val="2"/>
          <w:sz w:val="21"/>
          <w:szCs w:val="21"/>
        </w:rPr>
        <w:t>、</w:t>
      </w:r>
      <w:r w:rsidRPr="00CC7A29">
        <w:rPr>
          <w:rFonts w:hint="eastAsia"/>
          <w:snapToGrid w:val="0"/>
          <w:kern w:val="2"/>
          <w:sz w:val="21"/>
          <w:szCs w:val="21"/>
        </w:rPr>
        <w:t>下記のとおり申請します。</w:t>
      </w:r>
    </w:p>
    <w:p w:rsidR="001D4BE1" w:rsidRPr="00CC7A29" w:rsidRDefault="001D4BE1" w:rsidP="001D4BE1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</w:p>
    <w:p w:rsidR="001D4BE1" w:rsidRPr="00CC7A29" w:rsidRDefault="001D4BE1" w:rsidP="001D4BE1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>記</w:t>
      </w:r>
    </w:p>
    <w:p w:rsidR="001D4BE1" w:rsidRPr="00CC7A29" w:rsidRDefault="001D4BE1" w:rsidP="001D4BE1">
      <w:pPr>
        <w:wordWrap w:val="0"/>
        <w:autoSpaceDE w:val="0"/>
        <w:autoSpaceDN w:val="0"/>
        <w:adjustRightInd w:val="0"/>
        <w:spacing w:line="34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１　開発事業区域の所在地</w:t>
      </w:r>
    </w:p>
    <w:p w:rsidR="001D4BE1" w:rsidRPr="00CC7A29" w:rsidRDefault="001D4BE1" w:rsidP="001D4BE1">
      <w:pPr>
        <w:wordWrap w:val="0"/>
        <w:autoSpaceDE w:val="0"/>
        <w:autoSpaceDN w:val="0"/>
        <w:adjustRightInd w:val="0"/>
        <w:spacing w:line="34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</w:p>
    <w:p w:rsidR="001D4BE1" w:rsidRPr="00CC7A29" w:rsidRDefault="001D4BE1" w:rsidP="001D4BE1">
      <w:pPr>
        <w:wordWrap w:val="0"/>
        <w:autoSpaceDE w:val="0"/>
        <w:autoSpaceDN w:val="0"/>
        <w:adjustRightInd w:val="0"/>
        <w:spacing w:line="340" w:lineRule="exact"/>
        <w:textAlignment w:val="center"/>
        <w:rPr>
          <w:rFonts w:cs="Times New Roman"/>
          <w:snapToGrid w:val="0"/>
          <w:kern w:val="2"/>
          <w:sz w:val="21"/>
          <w:szCs w:val="21"/>
          <w:u w:val="single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　</w:t>
      </w:r>
      <w:r w:rsidRPr="00CC7A29">
        <w:rPr>
          <w:rFonts w:hint="eastAsia"/>
          <w:snapToGrid w:val="0"/>
          <w:kern w:val="2"/>
          <w:sz w:val="21"/>
          <w:szCs w:val="21"/>
          <w:u w:val="single"/>
        </w:rPr>
        <w:t xml:space="preserve">鈴鹿市　　　　　　　　　　　　　　　　　　　　　　　　　　　　　　　　　</w:t>
      </w:r>
    </w:p>
    <w:p w:rsidR="001D4BE1" w:rsidRPr="00CC7A29" w:rsidRDefault="001D4BE1" w:rsidP="001D4BE1">
      <w:pPr>
        <w:wordWrap w:val="0"/>
        <w:autoSpaceDE w:val="0"/>
        <w:autoSpaceDN w:val="0"/>
        <w:adjustRightInd w:val="0"/>
        <w:spacing w:line="34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</w:p>
    <w:p w:rsidR="001D4BE1" w:rsidRPr="00CC7A29" w:rsidRDefault="001D4BE1" w:rsidP="001D4BE1">
      <w:pPr>
        <w:wordWrap w:val="0"/>
        <w:autoSpaceDE w:val="0"/>
        <w:autoSpaceDN w:val="0"/>
        <w:adjustRightInd w:val="0"/>
        <w:spacing w:line="34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２　引継ぎ物件の表示</w:t>
      </w:r>
    </w:p>
    <w:p w:rsidR="001D4BE1" w:rsidRPr="00CC7A29" w:rsidRDefault="001D4BE1" w:rsidP="001D4BE1">
      <w:pPr>
        <w:wordWrap w:val="0"/>
        <w:autoSpaceDE w:val="0"/>
        <w:autoSpaceDN w:val="0"/>
        <w:adjustRightInd w:val="0"/>
        <w:spacing w:line="34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66"/>
        <w:gridCol w:w="1418"/>
        <w:gridCol w:w="1275"/>
        <w:gridCol w:w="1418"/>
        <w:gridCol w:w="1559"/>
        <w:gridCol w:w="851"/>
        <w:gridCol w:w="708"/>
      </w:tblGrid>
      <w:tr w:rsidR="00CC7A29" w:rsidRPr="00CC7A29" w:rsidTr="00E64A6B">
        <w:trPr>
          <w:cantSplit/>
          <w:trHeight w:hRule="exact" w:val="360"/>
        </w:trPr>
        <w:tc>
          <w:tcPr>
            <w:tcW w:w="10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用途</w:t>
            </w:r>
          </w:p>
        </w:tc>
        <w:tc>
          <w:tcPr>
            <w:tcW w:w="722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鈴鹿市</w:t>
            </w:r>
          </w:p>
        </w:tc>
      </w:tr>
      <w:tr w:rsidR="00CC7A29" w:rsidRPr="00CC7A29" w:rsidTr="00E64A6B">
        <w:trPr>
          <w:cantSplit/>
          <w:trHeight w:hRule="exact" w:val="360"/>
        </w:trPr>
        <w:tc>
          <w:tcPr>
            <w:tcW w:w="10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字</w:t>
            </w:r>
          </w:p>
        </w:tc>
        <w:tc>
          <w:tcPr>
            <w:tcW w:w="1275" w:type="dxa"/>
            <w:tcBorders>
              <w:top w:val="single" w:sz="12" w:space="0" w:color="auto"/>
              <w:bottom w:val="nil"/>
            </w:tcBorders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地番</w:t>
            </w:r>
          </w:p>
        </w:tc>
        <w:tc>
          <w:tcPr>
            <w:tcW w:w="1418" w:type="dxa"/>
            <w:tcBorders>
              <w:top w:val="single" w:sz="12" w:space="0" w:color="auto"/>
              <w:bottom w:val="nil"/>
              <w:right w:val="dashed" w:sz="4" w:space="0" w:color="auto"/>
            </w:tcBorders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ind w:left="-60" w:right="-60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地目（公簿）</w:t>
            </w:r>
          </w:p>
        </w:tc>
        <w:tc>
          <w:tcPr>
            <w:tcW w:w="1559" w:type="dxa"/>
            <w:tcBorders>
              <w:top w:val="single" w:sz="12" w:space="0" w:color="auto"/>
              <w:left w:val="dashed" w:sz="4" w:space="0" w:color="auto"/>
              <w:bottom w:val="nil"/>
            </w:tcBorders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ind w:left="-60" w:right="-60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地目（現況）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D4BE1" w:rsidRPr="00CC7A29" w:rsidRDefault="00C7754E" w:rsidP="007B6A50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地</w:t>
            </w:r>
            <w:bookmarkStart w:id="0" w:name="_GoBack"/>
            <w:bookmarkEnd w:id="0"/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　積</w:t>
            </w:r>
            <w:r w:rsidR="001D4BE1"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（㎡）</w:t>
            </w:r>
          </w:p>
        </w:tc>
      </w:tr>
      <w:tr w:rsidR="00CC7A29" w:rsidRPr="00CC7A29" w:rsidTr="00E64A6B">
        <w:trPr>
          <w:cantSplit/>
          <w:trHeight w:hRule="exact" w:val="360"/>
        </w:trPr>
        <w:tc>
          <w:tcPr>
            <w:tcW w:w="1066" w:type="dxa"/>
            <w:tcBorders>
              <w:top w:val="nil"/>
              <w:left w:val="single" w:sz="12" w:space="0" w:color="auto"/>
            </w:tcBorders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E64A6B">
        <w:trPr>
          <w:cantSplit/>
          <w:trHeight w:hRule="exact" w:val="360"/>
        </w:trPr>
        <w:tc>
          <w:tcPr>
            <w:tcW w:w="1066" w:type="dxa"/>
            <w:tcBorders>
              <w:left w:val="single" w:sz="12" w:space="0" w:color="auto"/>
            </w:tcBorders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dashed" w:sz="4" w:space="0" w:color="auto"/>
            </w:tcBorders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tcBorders>
              <w:right w:val="dashed" w:sz="4" w:space="0" w:color="auto"/>
            </w:tcBorders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E64A6B">
        <w:trPr>
          <w:cantSplit/>
          <w:trHeight w:hRule="exact" w:val="360"/>
        </w:trPr>
        <w:tc>
          <w:tcPr>
            <w:tcW w:w="1066" w:type="dxa"/>
            <w:tcBorders>
              <w:left w:val="single" w:sz="12" w:space="0" w:color="auto"/>
            </w:tcBorders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dashed" w:sz="4" w:space="0" w:color="auto"/>
            </w:tcBorders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tcBorders>
              <w:right w:val="dashed" w:sz="4" w:space="0" w:color="auto"/>
            </w:tcBorders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E64A6B">
        <w:trPr>
          <w:cantSplit/>
          <w:trHeight w:hRule="exact" w:val="360"/>
        </w:trPr>
        <w:tc>
          <w:tcPr>
            <w:tcW w:w="1066" w:type="dxa"/>
            <w:tcBorders>
              <w:left w:val="single" w:sz="12" w:space="0" w:color="auto"/>
            </w:tcBorders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dashed" w:sz="4" w:space="0" w:color="auto"/>
            </w:tcBorders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tcBorders>
              <w:right w:val="dashed" w:sz="4" w:space="0" w:color="auto"/>
            </w:tcBorders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E64A6B">
        <w:trPr>
          <w:cantSplit/>
          <w:trHeight w:hRule="exact" w:val="360"/>
        </w:trPr>
        <w:tc>
          <w:tcPr>
            <w:tcW w:w="1066" w:type="dxa"/>
            <w:tcBorders>
              <w:left w:val="single" w:sz="12" w:space="0" w:color="auto"/>
            </w:tcBorders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dashed" w:sz="4" w:space="0" w:color="auto"/>
            </w:tcBorders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tcBorders>
              <w:right w:val="dashed" w:sz="4" w:space="0" w:color="auto"/>
            </w:tcBorders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E64A6B">
        <w:trPr>
          <w:cantSplit/>
          <w:trHeight w:hRule="exact" w:val="360"/>
        </w:trPr>
        <w:tc>
          <w:tcPr>
            <w:tcW w:w="1066" w:type="dxa"/>
            <w:tcBorders>
              <w:left w:val="single" w:sz="12" w:space="0" w:color="auto"/>
            </w:tcBorders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dashed" w:sz="4" w:space="0" w:color="auto"/>
            </w:tcBorders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tcBorders>
              <w:right w:val="dashed" w:sz="4" w:space="0" w:color="auto"/>
            </w:tcBorders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E64A6B">
        <w:trPr>
          <w:cantSplit/>
          <w:trHeight w:hRule="exact" w:val="360"/>
        </w:trPr>
        <w:tc>
          <w:tcPr>
            <w:tcW w:w="10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</w:tbl>
    <w:p w:rsidR="001D4BE1" w:rsidRPr="00CC7A29" w:rsidRDefault="001D4BE1" w:rsidP="00A723F0">
      <w:pPr>
        <w:wordWrap w:val="0"/>
        <w:autoSpaceDE w:val="0"/>
        <w:autoSpaceDN w:val="0"/>
        <w:adjustRightInd w:val="0"/>
        <w:spacing w:before="240"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３　開発事業の目的　</w:t>
      </w:r>
      <w:r w:rsidRPr="00CC7A29">
        <w:rPr>
          <w:rFonts w:hint="eastAsia"/>
          <w:snapToGrid w:val="0"/>
          <w:kern w:val="2"/>
          <w:sz w:val="21"/>
          <w:szCs w:val="21"/>
          <w:u w:val="single"/>
        </w:rPr>
        <w:t xml:space="preserve">　　　　　　　　　　　　　　　　　　　　　　　　　　　　</w:t>
      </w:r>
    </w:p>
    <w:p w:rsidR="00166E08" w:rsidRPr="00CC7A29" w:rsidRDefault="00166E08" w:rsidP="007768DB">
      <w:pPr>
        <w:spacing w:after="100"/>
        <w:rPr>
          <w:rFonts w:hAnsi="ＭＳ 明朝" w:cs="Times New Roman"/>
        </w:rPr>
      </w:pPr>
    </w:p>
    <w:sectPr w:rsidR="00166E08" w:rsidRPr="00CC7A29" w:rsidSect="007721A1">
      <w:headerReference w:type="default" r:id="rId8"/>
      <w:footnotePr>
        <w:numRestart w:val="eachPage"/>
      </w:footnotePr>
      <w:pgSz w:w="11906" w:h="16838" w:code="9"/>
      <w:pgMar w:top="1134" w:right="1134" w:bottom="1134" w:left="1701" w:header="567" w:footer="567" w:gutter="0"/>
      <w:pgNumType w:start="1"/>
      <w:cols w:space="425"/>
      <w:docGrid w:type="linesAndChars" w:linePitch="338" w:charSpace="-2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127" w:rsidRDefault="00666127">
      <w:r>
        <w:separator/>
      </w:r>
    </w:p>
  </w:endnote>
  <w:endnote w:type="continuationSeparator" w:id="0">
    <w:p w:rsidR="00666127" w:rsidRDefault="0066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127" w:rsidRDefault="00666127">
      <w:r>
        <w:separator/>
      </w:r>
    </w:p>
  </w:footnote>
  <w:footnote w:type="continuationSeparator" w:id="0">
    <w:p w:rsidR="00666127" w:rsidRDefault="00666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17C" w:rsidRPr="004F0186" w:rsidRDefault="00A2317C" w:rsidP="004F0186">
    <w:pPr>
      <w:pStyle w:val="a8"/>
      <w:jc w:val="right"/>
      <w:rPr>
        <w:rFonts w:ascii="ＭＳ ゴシック" w:eastAsia="ＭＳ ゴシック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23A64"/>
    <w:multiLevelType w:val="hybridMultilevel"/>
    <w:tmpl w:val="BA667C92"/>
    <w:lvl w:ilvl="0" w:tplc="2776355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9B3C7B"/>
    <w:multiLevelType w:val="hybridMultilevel"/>
    <w:tmpl w:val="7B9A5156"/>
    <w:lvl w:ilvl="0" w:tplc="D682C8B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F6D76BF"/>
    <w:multiLevelType w:val="hybridMultilevel"/>
    <w:tmpl w:val="78BC4470"/>
    <w:lvl w:ilvl="0" w:tplc="FFFFFFFF">
      <w:start w:val="1"/>
      <w:numFmt w:val="decimal"/>
      <w:lvlText w:val="%1．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3" w15:restartNumberingAfterBreak="0">
    <w:nsid w:val="113D0605"/>
    <w:multiLevelType w:val="hybridMultilevel"/>
    <w:tmpl w:val="85ACB10E"/>
    <w:lvl w:ilvl="0" w:tplc="C818C440">
      <w:start w:val="3"/>
      <w:numFmt w:val="decimalEnclosedCircle"/>
      <w:lvlText w:val="%1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85"/>
        </w:tabs>
        <w:ind w:left="20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05"/>
        </w:tabs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45"/>
        </w:tabs>
        <w:ind w:left="3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65"/>
        </w:tabs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5"/>
        </w:tabs>
        <w:ind w:left="4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05"/>
        </w:tabs>
        <w:ind w:left="4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25"/>
        </w:tabs>
        <w:ind w:left="5025" w:hanging="420"/>
      </w:pPr>
    </w:lvl>
  </w:abstractNum>
  <w:abstractNum w:abstractNumId="4" w15:restartNumberingAfterBreak="0">
    <w:nsid w:val="1919082B"/>
    <w:multiLevelType w:val="hybridMultilevel"/>
    <w:tmpl w:val="F0581244"/>
    <w:lvl w:ilvl="0" w:tplc="1BD04DA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EA2A04"/>
    <w:multiLevelType w:val="hybridMultilevel"/>
    <w:tmpl w:val="A0BA9BB4"/>
    <w:lvl w:ilvl="0" w:tplc="9A703F80"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6" w15:restartNumberingAfterBreak="0">
    <w:nsid w:val="238D0B2A"/>
    <w:multiLevelType w:val="hybridMultilevel"/>
    <w:tmpl w:val="84486454"/>
    <w:lvl w:ilvl="0" w:tplc="7766F194">
      <w:start w:val="1"/>
      <w:numFmt w:val="decimalEnclosedCircle"/>
      <w:lvlText w:val="%1"/>
      <w:lvlJc w:val="left"/>
      <w:pPr>
        <w:tabs>
          <w:tab w:val="num" w:pos="637"/>
        </w:tabs>
        <w:ind w:left="637" w:hanging="4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3657221"/>
    <w:multiLevelType w:val="hybridMultilevel"/>
    <w:tmpl w:val="061E02C4"/>
    <w:lvl w:ilvl="0" w:tplc="FFFFFFFF">
      <w:start w:val="4"/>
      <w:numFmt w:val="decimal"/>
      <w:lvlText w:val="%1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8" w15:restartNumberingAfterBreak="0">
    <w:nsid w:val="41761204"/>
    <w:multiLevelType w:val="hybridMultilevel"/>
    <w:tmpl w:val="0F8CB6A0"/>
    <w:lvl w:ilvl="0" w:tplc="E5D25F0E">
      <w:start w:val="1"/>
      <w:numFmt w:val="japaneseCounting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FA7FE6"/>
    <w:multiLevelType w:val="hybridMultilevel"/>
    <w:tmpl w:val="D806E5A4"/>
    <w:lvl w:ilvl="0" w:tplc="FFFFFFFF">
      <w:start w:val="1"/>
      <w:numFmt w:val="irohaFullWidth"/>
      <w:lvlText w:val="（%1）"/>
      <w:lvlJc w:val="left"/>
      <w:pPr>
        <w:tabs>
          <w:tab w:val="num" w:pos="685"/>
        </w:tabs>
        <w:ind w:left="685" w:hanging="405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10" w15:restartNumberingAfterBreak="0">
    <w:nsid w:val="44FB1760"/>
    <w:multiLevelType w:val="hybridMultilevel"/>
    <w:tmpl w:val="8E9C6E26"/>
    <w:lvl w:ilvl="0" w:tplc="FFFFFFFF">
      <w:start w:val="5"/>
      <w:numFmt w:val="decimal"/>
      <w:lvlText w:val="（%1）"/>
      <w:lvlJc w:val="left"/>
      <w:pPr>
        <w:tabs>
          <w:tab w:val="num" w:pos="695"/>
        </w:tabs>
        <w:ind w:left="695" w:hanging="555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980"/>
        </w:tabs>
        <w:ind w:left="98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400"/>
        </w:tabs>
        <w:ind w:left="140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820"/>
        </w:tabs>
        <w:ind w:left="182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240"/>
        </w:tabs>
        <w:ind w:left="224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660"/>
        </w:tabs>
        <w:ind w:left="266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080"/>
        </w:tabs>
        <w:ind w:left="308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500"/>
        </w:tabs>
        <w:ind w:left="350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920"/>
        </w:tabs>
        <w:ind w:left="3920" w:hanging="420"/>
      </w:pPr>
    </w:lvl>
  </w:abstractNum>
  <w:abstractNum w:abstractNumId="11" w15:restartNumberingAfterBreak="0">
    <w:nsid w:val="48F63877"/>
    <w:multiLevelType w:val="hybridMultilevel"/>
    <w:tmpl w:val="CED69F02"/>
    <w:lvl w:ilvl="0" w:tplc="7BC6FB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09305B"/>
    <w:multiLevelType w:val="hybridMultilevel"/>
    <w:tmpl w:val="FBA48544"/>
    <w:lvl w:ilvl="0" w:tplc="118C9260">
      <w:start w:val="1"/>
      <w:numFmt w:val="decimal"/>
      <w:lvlText w:val="(%1)"/>
      <w:lvlJc w:val="left"/>
      <w:pPr>
        <w:ind w:left="735" w:hanging="525"/>
      </w:pPr>
      <w:rPr>
        <w:rFonts w:hint="default"/>
        <w:color w:val="FF0000"/>
      </w:rPr>
    </w:lvl>
    <w:lvl w:ilvl="1" w:tplc="A1FCABC8">
      <w:start w:val="2"/>
      <w:numFmt w:val="decimalFullWidth"/>
      <w:lvlText w:val="%2）"/>
      <w:lvlJc w:val="left"/>
      <w:pPr>
        <w:ind w:left="1838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62166A5"/>
    <w:multiLevelType w:val="hybridMultilevel"/>
    <w:tmpl w:val="C42427FA"/>
    <w:lvl w:ilvl="0" w:tplc="A1221A7E">
      <w:start w:val="1"/>
      <w:numFmt w:val="decimalFullWidth"/>
      <w:lvlText w:val="%1．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9B4252B"/>
    <w:multiLevelType w:val="hybridMultilevel"/>
    <w:tmpl w:val="BF34E592"/>
    <w:lvl w:ilvl="0" w:tplc="BF70C52C">
      <w:numFmt w:val="bullet"/>
      <w:lvlText w:val="・"/>
      <w:lvlJc w:val="left"/>
      <w:pPr>
        <w:tabs>
          <w:tab w:val="num" w:pos="570"/>
        </w:tabs>
        <w:ind w:left="570" w:hanging="375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cs="Wingdings" w:hint="default"/>
      </w:rPr>
    </w:lvl>
  </w:abstractNum>
  <w:abstractNum w:abstractNumId="15" w15:restartNumberingAfterBreak="0">
    <w:nsid w:val="5C1C5A58"/>
    <w:multiLevelType w:val="singleLevel"/>
    <w:tmpl w:val="39A4A290"/>
    <w:lvl w:ilvl="0">
      <w:start w:val="1"/>
      <w:numFmt w:val="decimalFullWidth"/>
      <w:lvlText w:val="%1．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6" w15:restartNumberingAfterBreak="0">
    <w:nsid w:val="60DC1D60"/>
    <w:multiLevelType w:val="hybridMultilevel"/>
    <w:tmpl w:val="D3C6F4FA"/>
    <w:lvl w:ilvl="0" w:tplc="D99EFB22">
      <w:numFmt w:val="bullet"/>
      <w:lvlText w:val="※"/>
      <w:lvlJc w:val="left"/>
      <w:pPr>
        <w:ind w:left="78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7" w15:restartNumberingAfterBreak="0">
    <w:nsid w:val="661A3446"/>
    <w:multiLevelType w:val="hybridMultilevel"/>
    <w:tmpl w:val="B874E76C"/>
    <w:lvl w:ilvl="0" w:tplc="B4E2CE8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66E646D9"/>
    <w:multiLevelType w:val="hybridMultilevel"/>
    <w:tmpl w:val="D6E80664"/>
    <w:lvl w:ilvl="0" w:tplc="F87EAD8E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9" w15:restartNumberingAfterBreak="0">
    <w:nsid w:val="696B773F"/>
    <w:multiLevelType w:val="hybridMultilevel"/>
    <w:tmpl w:val="7632CD8C"/>
    <w:lvl w:ilvl="0" w:tplc="BA8648B4">
      <w:numFmt w:val="decimalFullWidth"/>
      <w:lvlText w:val="%1．"/>
      <w:lvlJc w:val="left"/>
      <w:pPr>
        <w:tabs>
          <w:tab w:val="num" w:pos="6255"/>
        </w:tabs>
        <w:ind w:left="6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735"/>
        </w:tabs>
        <w:ind w:left="6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155"/>
        </w:tabs>
        <w:ind w:left="7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75"/>
        </w:tabs>
        <w:ind w:left="7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995"/>
        </w:tabs>
        <w:ind w:left="7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8415"/>
        </w:tabs>
        <w:ind w:left="8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835"/>
        </w:tabs>
        <w:ind w:left="8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255"/>
        </w:tabs>
        <w:ind w:left="9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9675"/>
        </w:tabs>
        <w:ind w:left="9675" w:hanging="420"/>
      </w:pPr>
    </w:lvl>
  </w:abstractNum>
  <w:abstractNum w:abstractNumId="20" w15:restartNumberingAfterBreak="0">
    <w:nsid w:val="7C8020DD"/>
    <w:multiLevelType w:val="singleLevel"/>
    <w:tmpl w:val="126C2A5E"/>
    <w:lvl w:ilvl="0">
      <w:start w:val="4"/>
      <w:numFmt w:val="decimal"/>
      <w:lvlText w:val="%1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21" w15:restartNumberingAfterBreak="0">
    <w:nsid w:val="7FCC0BE8"/>
    <w:multiLevelType w:val="hybridMultilevel"/>
    <w:tmpl w:val="629088C4"/>
    <w:lvl w:ilvl="0" w:tplc="2E02737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631470C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Century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3"/>
  </w:num>
  <w:num w:numId="5">
    <w:abstractNumId w:val="21"/>
  </w:num>
  <w:num w:numId="6">
    <w:abstractNumId w:val="2"/>
  </w:num>
  <w:num w:numId="7">
    <w:abstractNumId w:val="7"/>
  </w:num>
  <w:num w:numId="8">
    <w:abstractNumId w:val="9"/>
  </w:num>
  <w:num w:numId="9">
    <w:abstractNumId w:val="10"/>
  </w:num>
  <w:num w:numId="10">
    <w:abstractNumId w:val="20"/>
  </w:num>
  <w:num w:numId="11">
    <w:abstractNumId w:val="6"/>
  </w:num>
  <w:num w:numId="12">
    <w:abstractNumId w:val="18"/>
  </w:num>
  <w:num w:numId="13">
    <w:abstractNumId w:val="14"/>
  </w:num>
  <w:num w:numId="14">
    <w:abstractNumId w:val="3"/>
  </w:num>
  <w:num w:numId="15">
    <w:abstractNumId w:val="19"/>
  </w:num>
  <w:num w:numId="16">
    <w:abstractNumId w:val="17"/>
  </w:num>
  <w:num w:numId="17">
    <w:abstractNumId w:val="5"/>
  </w:num>
  <w:num w:numId="18">
    <w:abstractNumId w:val="16"/>
  </w:num>
  <w:num w:numId="19">
    <w:abstractNumId w:val="12"/>
  </w:num>
  <w:num w:numId="20">
    <w:abstractNumId w:val="1"/>
  </w:num>
  <w:num w:numId="21">
    <w:abstractNumId w:val="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89"/>
  <w:drawingGridVerticalSpacing w:val="169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5A1"/>
    <w:rsid w:val="00001216"/>
    <w:rsid w:val="00010F6B"/>
    <w:rsid w:val="00012D01"/>
    <w:rsid w:val="000131A0"/>
    <w:rsid w:val="0001348F"/>
    <w:rsid w:val="00017727"/>
    <w:rsid w:val="00020F2F"/>
    <w:rsid w:val="00024B10"/>
    <w:rsid w:val="0002530C"/>
    <w:rsid w:val="00025BB1"/>
    <w:rsid w:val="00025F53"/>
    <w:rsid w:val="00027CD3"/>
    <w:rsid w:val="000302F8"/>
    <w:rsid w:val="00030DF0"/>
    <w:rsid w:val="00032D44"/>
    <w:rsid w:val="00033A08"/>
    <w:rsid w:val="00034804"/>
    <w:rsid w:val="000403BC"/>
    <w:rsid w:val="0004089F"/>
    <w:rsid w:val="00042892"/>
    <w:rsid w:val="000432D6"/>
    <w:rsid w:val="00046EAB"/>
    <w:rsid w:val="000470CF"/>
    <w:rsid w:val="000477BE"/>
    <w:rsid w:val="0005548E"/>
    <w:rsid w:val="00057716"/>
    <w:rsid w:val="00061613"/>
    <w:rsid w:val="0006204F"/>
    <w:rsid w:val="00067C95"/>
    <w:rsid w:val="00067F60"/>
    <w:rsid w:val="00074A09"/>
    <w:rsid w:val="00075914"/>
    <w:rsid w:val="00075D20"/>
    <w:rsid w:val="00076B9F"/>
    <w:rsid w:val="000803FE"/>
    <w:rsid w:val="00082AEA"/>
    <w:rsid w:val="00084953"/>
    <w:rsid w:val="00084A9C"/>
    <w:rsid w:val="00085BB1"/>
    <w:rsid w:val="00087B7B"/>
    <w:rsid w:val="000923ED"/>
    <w:rsid w:val="00094031"/>
    <w:rsid w:val="000947FB"/>
    <w:rsid w:val="000A137B"/>
    <w:rsid w:val="000A29EF"/>
    <w:rsid w:val="000A4B03"/>
    <w:rsid w:val="000A53A5"/>
    <w:rsid w:val="000B2B3A"/>
    <w:rsid w:val="000B3CA5"/>
    <w:rsid w:val="000B43C1"/>
    <w:rsid w:val="000B6C23"/>
    <w:rsid w:val="000B7363"/>
    <w:rsid w:val="000C0F8E"/>
    <w:rsid w:val="000C3CA9"/>
    <w:rsid w:val="000C7912"/>
    <w:rsid w:val="000D11AF"/>
    <w:rsid w:val="000D1CD5"/>
    <w:rsid w:val="000D35BD"/>
    <w:rsid w:val="000D39A7"/>
    <w:rsid w:val="000D4ECB"/>
    <w:rsid w:val="000D582D"/>
    <w:rsid w:val="000D5969"/>
    <w:rsid w:val="000E0C0A"/>
    <w:rsid w:val="000E0C6F"/>
    <w:rsid w:val="000E0FC8"/>
    <w:rsid w:val="000E43CE"/>
    <w:rsid w:val="000E6F86"/>
    <w:rsid w:val="000E756B"/>
    <w:rsid w:val="000F53BA"/>
    <w:rsid w:val="00101E4B"/>
    <w:rsid w:val="00102BAC"/>
    <w:rsid w:val="00104875"/>
    <w:rsid w:val="00107F15"/>
    <w:rsid w:val="00110DFF"/>
    <w:rsid w:val="00115F38"/>
    <w:rsid w:val="00116924"/>
    <w:rsid w:val="00122E8D"/>
    <w:rsid w:val="00124BCB"/>
    <w:rsid w:val="00126510"/>
    <w:rsid w:val="001274CC"/>
    <w:rsid w:val="001304D5"/>
    <w:rsid w:val="00130D45"/>
    <w:rsid w:val="00133A74"/>
    <w:rsid w:val="00133DC7"/>
    <w:rsid w:val="00134E8C"/>
    <w:rsid w:val="001415C2"/>
    <w:rsid w:val="00147760"/>
    <w:rsid w:val="0014797B"/>
    <w:rsid w:val="00151DF3"/>
    <w:rsid w:val="001535FA"/>
    <w:rsid w:val="00157186"/>
    <w:rsid w:val="00161DF2"/>
    <w:rsid w:val="00163927"/>
    <w:rsid w:val="00163B64"/>
    <w:rsid w:val="001646A4"/>
    <w:rsid w:val="00164C68"/>
    <w:rsid w:val="00166E08"/>
    <w:rsid w:val="001673F2"/>
    <w:rsid w:val="00171C2D"/>
    <w:rsid w:val="001770B6"/>
    <w:rsid w:val="001817FD"/>
    <w:rsid w:val="00184BA5"/>
    <w:rsid w:val="00186CA9"/>
    <w:rsid w:val="00186DAF"/>
    <w:rsid w:val="001871D8"/>
    <w:rsid w:val="00190CF4"/>
    <w:rsid w:val="001A1473"/>
    <w:rsid w:val="001A3D2D"/>
    <w:rsid w:val="001A4EFC"/>
    <w:rsid w:val="001A7727"/>
    <w:rsid w:val="001B088E"/>
    <w:rsid w:val="001B16DE"/>
    <w:rsid w:val="001B17AD"/>
    <w:rsid w:val="001B3C66"/>
    <w:rsid w:val="001B3E91"/>
    <w:rsid w:val="001B5CB0"/>
    <w:rsid w:val="001C6B13"/>
    <w:rsid w:val="001D0E51"/>
    <w:rsid w:val="001D4BE1"/>
    <w:rsid w:val="001D6C87"/>
    <w:rsid w:val="001E3A57"/>
    <w:rsid w:val="001E51F8"/>
    <w:rsid w:val="001E5CAA"/>
    <w:rsid w:val="001E72BC"/>
    <w:rsid w:val="001F0B70"/>
    <w:rsid w:val="001F345C"/>
    <w:rsid w:val="001F383A"/>
    <w:rsid w:val="001F7D13"/>
    <w:rsid w:val="001F7FBE"/>
    <w:rsid w:val="00201785"/>
    <w:rsid w:val="002056D0"/>
    <w:rsid w:val="0021331C"/>
    <w:rsid w:val="00213945"/>
    <w:rsid w:val="00217599"/>
    <w:rsid w:val="00222828"/>
    <w:rsid w:val="00227FAC"/>
    <w:rsid w:val="002333E7"/>
    <w:rsid w:val="0023384D"/>
    <w:rsid w:val="00234454"/>
    <w:rsid w:val="00234C03"/>
    <w:rsid w:val="002360E8"/>
    <w:rsid w:val="00237871"/>
    <w:rsid w:val="0024078B"/>
    <w:rsid w:val="002443B0"/>
    <w:rsid w:val="00245A7E"/>
    <w:rsid w:val="00246E43"/>
    <w:rsid w:val="002551CC"/>
    <w:rsid w:val="002554E9"/>
    <w:rsid w:val="002579BB"/>
    <w:rsid w:val="002602C8"/>
    <w:rsid w:val="00261BAC"/>
    <w:rsid w:val="00263D38"/>
    <w:rsid w:val="00264DC9"/>
    <w:rsid w:val="00265DAF"/>
    <w:rsid w:val="00266F75"/>
    <w:rsid w:val="00267EE6"/>
    <w:rsid w:val="002727E9"/>
    <w:rsid w:val="00274D23"/>
    <w:rsid w:val="002751E2"/>
    <w:rsid w:val="0027654A"/>
    <w:rsid w:val="00277CB1"/>
    <w:rsid w:val="00280B9D"/>
    <w:rsid w:val="0028375B"/>
    <w:rsid w:val="00291E46"/>
    <w:rsid w:val="002A64CD"/>
    <w:rsid w:val="002A7522"/>
    <w:rsid w:val="002B3039"/>
    <w:rsid w:val="002B6952"/>
    <w:rsid w:val="002B731C"/>
    <w:rsid w:val="002B77F5"/>
    <w:rsid w:val="002C14D7"/>
    <w:rsid w:val="002C178C"/>
    <w:rsid w:val="002C333D"/>
    <w:rsid w:val="002C4933"/>
    <w:rsid w:val="002C5B5C"/>
    <w:rsid w:val="002C6F9C"/>
    <w:rsid w:val="002D159F"/>
    <w:rsid w:val="002D356F"/>
    <w:rsid w:val="002D3DB4"/>
    <w:rsid w:val="002E5AF1"/>
    <w:rsid w:val="002E6AD7"/>
    <w:rsid w:val="002F119F"/>
    <w:rsid w:val="002F4BCA"/>
    <w:rsid w:val="002F7063"/>
    <w:rsid w:val="00302552"/>
    <w:rsid w:val="00303324"/>
    <w:rsid w:val="00306324"/>
    <w:rsid w:val="0031469A"/>
    <w:rsid w:val="00314C48"/>
    <w:rsid w:val="003201CC"/>
    <w:rsid w:val="00320742"/>
    <w:rsid w:val="003222FC"/>
    <w:rsid w:val="00324EAF"/>
    <w:rsid w:val="00324EB0"/>
    <w:rsid w:val="00330437"/>
    <w:rsid w:val="003308D3"/>
    <w:rsid w:val="00332892"/>
    <w:rsid w:val="00332952"/>
    <w:rsid w:val="0034028B"/>
    <w:rsid w:val="00340B85"/>
    <w:rsid w:val="00341D81"/>
    <w:rsid w:val="003425A9"/>
    <w:rsid w:val="00344F59"/>
    <w:rsid w:val="00350B60"/>
    <w:rsid w:val="00351A8B"/>
    <w:rsid w:val="00351AAB"/>
    <w:rsid w:val="00353408"/>
    <w:rsid w:val="00356199"/>
    <w:rsid w:val="003564D0"/>
    <w:rsid w:val="00361D62"/>
    <w:rsid w:val="00362048"/>
    <w:rsid w:val="003669CA"/>
    <w:rsid w:val="00380131"/>
    <w:rsid w:val="00383AFB"/>
    <w:rsid w:val="003918B7"/>
    <w:rsid w:val="00394ED1"/>
    <w:rsid w:val="0039584F"/>
    <w:rsid w:val="0039635F"/>
    <w:rsid w:val="003975A1"/>
    <w:rsid w:val="003A13DA"/>
    <w:rsid w:val="003A3CDD"/>
    <w:rsid w:val="003A6090"/>
    <w:rsid w:val="003B16CF"/>
    <w:rsid w:val="003B47D4"/>
    <w:rsid w:val="003B635A"/>
    <w:rsid w:val="003B6C6F"/>
    <w:rsid w:val="003C40BC"/>
    <w:rsid w:val="003C531C"/>
    <w:rsid w:val="003C69CD"/>
    <w:rsid w:val="003C78A1"/>
    <w:rsid w:val="003D209F"/>
    <w:rsid w:val="003D2EBF"/>
    <w:rsid w:val="003D488E"/>
    <w:rsid w:val="003D49EE"/>
    <w:rsid w:val="003D6A4F"/>
    <w:rsid w:val="003D7D95"/>
    <w:rsid w:val="003E0F6B"/>
    <w:rsid w:val="003E4551"/>
    <w:rsid w:val="003E5514"/>
    <w:rsid w:val="003E7F31"/>
    <w:rsid w:val="003F3E21"/>
    <w:rsid w:val="003F615B"/>
    <w:rsid w:val="003F673C"/>
    <w:rsid w:val="00403791"/>
    <w:rsid w:val="004052F1"/>
    <w:rsid w:val="004131F4"/>
    <w:rsid w:val="0041349B"/>
    <w:rsid w:val="00417864"/>
    <w:rsid w:val="00417A3E"/>
    <w:rsid w:val="00420A92"/>
    <w:rsid w:val="00421A65"/>
    <w:rsid w:val="00425A2A"/>
    <w:rsid w:val="00431450"/>
    <w:rsid w:val="00433337"/>
    <w:rsid w:val="0043548C"/>
    <w:rsid w:val="004375A8"/>
    <w:rsid w:val="00437EB6"/>
    <w:rsid w:val="00440991"/>
    <w:rsid w:val="00442606"/>
    <w:rsid w:val="004439A0"/>
    <w:rsid w:val="004456CD"/>
    <w:rsid w:val="0045330E"/>
    <w:rsid w:val="00453B15"/>
    <w:rsid w:val="00460AA8"/>
    <w:rsid w:val="00462255"/>
    <w:rsid w:val="00462516"/>
    <w:rsid w:val="00465CDC"/>
    <w:rsid w:val="00470C8D"/>
    <w:rsid w:val="00470EBC"/>
    <w:rsid w:val="00473A16"/>
    <w:rsid w:val="00473C4E"/>
    <w:rsid w:val="0047480B"/>
    <w:rsid w:val="004754C4"/>
    <w:rsid w:val="004755BA"/>
    <w:rsid w:val="004806E1"/>
    <w:rsid w:val="00481851"/>
    <w:rsid w:val="00491136"/>
    <w:rsid w:val="00492FAE"/>
    <w:rsid w:val="0049610E"/>
    <w:rsid w:val="004974E9"/>
    <w:rsid w:val="004979E3"/>
    <w:rsid w:val="004A193A"/>
    <w:rsid w:val="004A1D2E"/>
    <w:rsid w:val="004A7AA5"/>
    <w:rsid w:val="004A7C11"/>
    <w:rsid w:val="004A7DF6"/>
    <w:rsid w:val="004B3C46"/>
    <w:rsid w:val="004B3F52"/>
    <w:rsid w:val="004B7175"/>
    <w:rsid w:val="004B73B4"/>
    <w:rsid w:val="004B7845"/>
    <w:rsid w:val="004C65C3"/>
    <w:rsid w:val="004D0248"/>
    <w:rsid w:val="004D4B7F"/>
    <w:rsid w:val="004D615D"/>
    <w:rsid w:val="004D7542"/>
    <w:rsid w:val="004D76A4"/>
    <w:rsid w:val="004E0FF2"/>
    <w:rsid w:val="004E12A3"/>
    <w:rsid w:val="004E6E2E"/>
    <w:rsid w:val="004E6E40"/>
    <w:rsid w:val="004E7B5B"/>
    <w:rsid w:val="004F0186"/>
    <w:rsid w:val="004F085C"/>
    <w:rsid w:val="004F637B"/>
    <w:rsid w:val="004F665B"/>
    <w:rsid w:val="00502679"/>
    <w:rsid w:val="00503675"/>
    <w:rsid w:val="00503729"/>
    <w:rsid w:val="00507DD9"/>
    <w:rsid w:val="0051063D"/>
    <w:rsid w:val="00510AF1"/>
    <w:rsid w:val="00512BB7"/>
    <w:rsid w:val="00513DB2"/>
    <w:rsid w:val="005165A1"/>
    <w:rsid w:val="0051712A"/>
    <w:rsid w:val="00523DD5"/>
    <w:rsid w:val="00525C95"/>
    <w:rsid w:val="0052661B"/>
    <w:rsid w:val="00527134"/>
    <w:rsid w:val="00533BF8"/>
    <w:rsid w:val="00533FE3"/>
    <w:rsid w:val="005362D2"/>
    <w:rsid w:val="0054174F"/>
    <w:rsid w:val="00541E0B"/>
    <w:rsid w:val="00545D0B"/>
    <w:rsid w:val="0054655C"/>
    <w:rsid w:val="00547F2E"/>
    <w:rsid w:val="00550510"/>
    <w:rsid w:val="0055059E"/>
    <w:rsid w:val="00551A22"/>
    <w:rsid w:val="005541B2"/>
    <w:rsid w:val="00560049"/>
    <w:rsid w:val="0056051E"/>
    <w:rsid w:val="005638EC"/>
    <w:rsid w:val="005647B7"/>
    <w:rsid w:val="00566292"/>
    <w:rsid w:val="0056798E"/>
    <w:rsid w:val="005702FF"/>
    <w:rsid w:val="0057049C"/>
    <w:rsid w:val="00572DEC"/>
    <w:rsid w:val="0058385B"/>
    <w:rsid w:val="0058668B"/>
    <w:rsid w:val="00591A87"/>
    <w:rsid w:val="005A373C"/>
    <w:rsid w:val="005A5E82"/>
    <w:rsid w:val="005B0BD3"/>
    <w:rsid w:val="005B2147"/>
    <w:rsid w:val="005B238C"/>
    <w:rsid w:val="005B3407"/>
    <w:rsid w:val="005C0805"/>
    <w:rsid w:val="005C3025"/>
    <w:rsid w:val="005C69E5"/>
    <w:rsid w:val="005C6FF0"/>
    <w:rsid w:val="005D17FE"/>
    <w:rsid w:val="005D5983"/>
    <w:rsid w:val="005D7261"/>
    <w:rsid w:val="005E1D9E"/>
    <w:rsid w:val="005E208F"/>
    <w:rsid w:val="005E370A"/>
    <w:rsid w:val="005E535E"/>
    <w:rsid w:val="005F06A7"/>
    <w:rsid w:val="005F17EB"/>
    <w:rsid w:val="005F37F0"/>
    <w:rsid w:val="00601675"/>
    <w:rsid w:val="006124FA"/>
    <w:rsid w:val="00621633"/>
    <w:rsid w:val="0062180C"/>
    <w:rsid w:val="00623E21"/>
    <w:rsid w:val="00626C98"/>
    <w:rsid w:val="00630A17"/>
    <w:rsid w:val="0063549F"/>
    <w:rsid w:val="00640C77"/>
    <w:rsid w:val="00641449"/>
    <w:rsid w:val="00641485"/>
    <w:rsid w:val="00642493"/>
    <w:rsid w:val="00645729"/>
    <w:rsid w:val="006522DF"/>
    <w:rsid w:val="00655AFD"/>
    <w:rsid w:val="00661BAE"/>
    <w:rsid w:val="00662A9D"/>
    <w:rsid w:val="00666127"/>
    <w:rsid w:val="00666847"/>
    <w:rsid w:val="00666A5D"/>
    <w:rsid w:val="00667F3A"/>
    <w:rsid w:val="00672218"/>
    <w:rsid w:val="00672540"/>
    <w:rsid w:val="00672F15"/>
    <w:rsid w:val="006829BF"/>
    <w:rsid w:val="006855A7"/>
    <w:rsid w:val="006855F0"/>
    <w:rsid w:val="00694ED9"/>
    <w:rsid w:val="006966FB"/>
    <w:rsid w:val="00696DFC"/>
    <w:rsid w:val="00697C74"/>
    <w:rsid w:val="006A0EA5"/>
    <w:rsid w:val="006A1703"/>
    <w:rsid w:val="006A266F"/>
    <w:rsid w:val="006A4E5D"/>
    <w:rsid w:val="006A7192"/>
    <w:rsid w:val="006A7E5E"/>
    <w:rsid w:val="006B09DD"/>
    <w:rsid w:val="006B1993"/>
    <w:rsid w:val="006B1B87"/>
    <w:rsid w:val="006B6369"/>
    <w:rsid w:val="006B669F"/>
    <w:rsid w:val="006B722D"/>
    <w:rsid w:val="006D1271"/>
    <w:rsid w:val="006D203A"/>
    <w:rsid w:val="006D57A1"/>
    <w:rsid w:val="006D5C20"/>
    <w:rsid w:val="006F6645"/>
    <w:rsid w:val="00700655"/>
    <w:rsid w:val="00700A26"/>
    <w:rsid w:val="00700AE1"/>
    <w:rsid w:val="0070602B"/>
    <w:rsid w:val="0071477D"/>
    <w:rsid w:val="00714C8A"/>
    <w:rsid w:val="00715D78"/>
    <w:rsid w:val="0072369E"/>
    <w:rsid w:val="007311AE"/>
    <w:rsid w:val="007325C7"/>
    <w:rsid w:val="00734132"/>
    <w:rsid w:val="007409DB"/>
    <w:rsid w:val="007471E6"/>
    <w:rsid w:val="0074722F"/>
    <w:rsid w:val="00750FD3"/>
    <w:rsid w:val="0075207B"/>
    <w:rsid w:val="00752F93"/>
    <w:rsid w:val="0075336F"/>
    <w:rsid w:val="00757CEC"/>
    <w:rsid w:val="007658FC"/>
    <w:rsid w:val="00766179"/>
    <w:rsid w:val="00767E7D"/>
    <w:rsid w:val="00771C3C"/>
    <w:rsid w:val="007721A1"/>
    <w:rsid w:val="0077583F"/>
    <w:rsid w:val="007768DB"/>
    <w:rsid w:val="00777F1B"/>
    <w:rsid w:val="0078594F"/>
    <w:rsid w:val="00785A9F"/>
    <w:rsid w:val="007875C3"/>
    <w:rsid w:val="00796629"/>
    <w:rsid w:val="007A01B8"/>
    <w:rsid w:val="007A1F77"/>
    <w:rsid w:val="007A50E5"/>
    <w:rsid w:val="007A57EB"/>
    <w:rsid w:val="007A6B4B"/>
    <w:rsid w:val="007B0334"/>
    <w:rsid w:val="007B0B42"/>
    <w:rsid w:val="007B0FF0"/>
    <w:rsid w:val="007B144F"/>
    <w:rsid w:val="007B375B"/>
    <w:rsid w:val="007B3B13"/>
    <w:rsid w:val="007B6A50"/>
    <w:rsid w:val="007B716F"/>
    <w:rsid w:val="007C0E4B"/>
    <w:rsid w:val="007C1D61"/>
    <w:rsid w:val="007C2AAE"/>
    <w:rsid w:val="007C2D86"/>
    <w:rsid w:val="007C340B"/>
    <w:rsid w:val="007C4B78"/>
    <w:rsid w:val="007C5202"/>
    <w:rsid w:val="007C7BC1"/>
    <w:rsid w:val="007E24AD"/>
    <w:rsid w:val="007E43FF"/>
    <w:rsid w:val="007F220A"/>
    <w:rsid w:val="007F4DB0"/>
    <w:rsid w:val="007F6C61"/>
    <w:rsid w:val="007F710B"/>
    <w:rsid w:val="00803D80"/>
    <w:rsid w:val="00804614"/>
    <w:rsid w:val="00804BED"/>
    <w:rsid w:val="00805C3B"/>
    <w:rsid w:val="00810DED"/>
    <w:rsid w:val="0081339C"/>
    <w:rsid w:val="00814B16"/>
    <w:rsid w:val="00814B7E"/>
    <w:rsid w:val="008166F7"/>
    <w:rsid w:val="00822CD2"/>
    <w:rsid w:val="00824B70"/>
    <w:rsid w:val="00826A41"/>
    <w:rsid w:val="008353AE"/>
    <w:rsid w:val="0083603B"/>
    <w:rsid w:val="00836FC0"/>
    <w:rsid w:val="00840513"/>
    <w:rsid w:val="008507E9"/>
    <w:rsid w:val="00851CF9"/>
    <w:rsid w:val="0085507B"/>
    <w:rsid w:val="00855A26"/>
    <w:rsid w:val="00857CB3"/>
    <w:rsid w:val="00857D00"/>
    <w:rsid w:val="008601E2"/>
    <w:rsid w:val="008628CD"/>
    <w:rsid w:val="008749A2"/>
    <w:rsid w:val="0088159A"/>
    <w:rsid w:val="00881B61"/>
    <w:rsid w:val="008845AB"/>
    <w:rsid w:val="00885259"/>
    <w:rsid w:val="00892381"/>
    <w:rsid w:val="00893C56"/>
    <w:rsid w:val="008943F3"/>
    <w:rsid w:val="008959F8"/>
    <w:rsid w:val="008A1DDC"/>
    <w:rsid w:val="008A3F87"/>
    <w:rsid w:val="008A4B5A"/>
    <w:rsid w:val="008A52F1"/>
    <w:rsid w:val="008C03B7"/>
    <w:rsid w:val="008C3B00"/>
    <w:rsid w:val="008C3E8F"/>
    <w:rsid w:val="008C7D6F"/>
    <w:rsid w:val="008D095D"/>
    <w:rsid w:val="008D1B4D"/>
    <w:rsid w:val="008D65EF"/>
    <w:rsid w:val="008E23E6"/>
    <w:rsid w:val="008E2942"/>
    <w:rsid w:val="008E2EF8"/>
    <w:rsid w:val="008E393C"/>
    <w:rsid w:val="008E72F5"/>
    <w:rsid w:val="008F4E6A"/>
    <w:rsid w:val="00902521"/>
    <w:rsid w:val="00906590"/>
    <w:rsid w:val="00907D1C"/>
    <w:rsid w:val="009102BE"/>
    <w:rsid w:val="00912DF9"/>
    <w:rsid w:val="0091548F"/>
    <w:rsid w:val="009179C9"/>
    <w:rsid w:val="00920F0F"/>
    <w:rsid w:val="00922791"/>
    <w:rsid w:val="00931D63"/>
    <w:rsid w:val="009321DD"/>
    <w:rsid w:val="00934328"/>
    <w:rsid w:val="00934FBA"/>
    <w:rsid w:val="009357EB"/>
    <w:rsid w:val="00935EC0"/>
    <w:rsid w:val="00936858"/>
    <w:rsid w:val="0094095B"/>
    <w:rsid w:val="00941DE8"/>
    <w:rsid w:val="009452C0"/>
    <w:rsid w:val="009477AC"/>
    <w:rsid w:val="009478EB"/>
    <w:rsid w:val="0094791E"/>
    <w:rsid w:val="00950B28"/>
    <w:rsid w:val="00951E01"/>
    <w:rsid w:val="009546BD"/>
    <w:rsid w:val="00957512"/>
    <w:rsid w:val="00960B1B"/>
    <w:rsid w:val="0096442A"/>
    <w:rsid w:val="009655CD"/>
    <w:rsid w:val="00976B16"/>
    <w:rsid w:val="00982ADD"/>
    <w:rsid w:val="00983970"/>
    <w:rsid w:val="00990BDF"/>
    <w:rsid w:val="00993495"/>
    <w:rsid w:val="00994675"/>
    <w:rsid w:val="00995928"/>
    <w:rsid w:val="00997C3E"/>
    <w:rsid w:val="009A27B1"/>
    <w:rsid w:val="009A4411"/>
    <w:rsid w:val="009A763E"/>
    <w:rsid w:val="009B0771"/>
    <w:rsid w:val="009B1291"/>
    <w:rsid w:val="009B4B2D"/>
    <w:rsid w:val="009B7171"/>
    <w:rsid w:val="009C05C8"/>
    <w:rsid w:val="009C22B4"/>
    <w:rsid w:val="009C5CCD"/>
    <w:rsid w:val="009D222E"/>
    <w:rsid w:val="009D2BF6"/>
    <w:rsid w:val="009D5940"/>
    <w:rsid w:val="009D787B"/>
    <w:rsid w:val="009E52E8"/>
    <w:rsid w:val="009F5408"/>
    <w:rsid w:val="009F7BEF"/>
    <w:rsid w:val="00A00F88"/>
    <w:rsid w:val="00A02B39"/>
    <w:rsid w:val="00A02B8E"/>
    <w:rsid w:val="00A02D8D"/>
    <w:rsid w:val="00A11C00"/>
    <w:rsid w:val="00A12CD8"/>
    <w:rsid w:val="00A15386"/>
    <w:rsid w:val="00A158CB"/>
    <w:rsid w:val="00A2154B"/>
    <w:rsid w:val="00A22544"/>
    <w:rsid w:val="00A22679"/>
    <w:rsid w:val="00A2317C"/>
    <w:rsid w:val="00A258F7"/>
    <w:rsid w:val="00A26081"/>
    <w:rsid w:val="00A26193"/>
    <w:rsid w:val="00A30B9F"/>
    <w:rsid w:val="00A33506"/>
    <w:rsid w:val="00A35B88"/>
    <w:rsid w:val="00A378CC"/>
    <w:rsid w:val="00A422A3"/>
    <w:rsid w:val="00A44ECF"/>
    <w:rsid w:val="00A5100C"/>
    <w:rsid w:val="00A51C85"/>
    <w:rsid w:val="00A52C52"/>
    <w:rsid w:val="00A55626"/>
    <w:rsid w:val="00A649B3"/>
    <w:rsid w:val="00A70639"/>
    <w:rsid w:val="00A723F0"/>
    <w:rsid w:val="00A73F9C"/>
    <w:rsid w:val="00A7507E"/>
    <w:rsid w:val="00A8281D"/>
    <w:rsid w:val="00A832D2"/>
    <w:rsid w:val="00A844F5"/>
    <w:rsid w:val="00A97ABC"/>
    <w:rsid w:val="00AA44AE"/>
    <w:rsid w:val="00AA5A48"/>
    <w:rsid w:val="00AB0BFC"/>
    <w:rsid w:val="00AB1FBF"/>
    <w:rsid w:val="00AB3AAB"/>
    <w:rsid w:val="00AB6E09"/>
    <w:rsid w:val="00AC1F75"/>
    <w:rsid w:val="00AC7B59"/>
    <w:rsid w:val="00AD08A8"/>
    <w:rsid w:val="00AD100D"/>
    <w:rsid w:val="00AE7B5F"/>
    <w:rsid w:val="00AE7BDD"/>
    <w:rsid w:val="00AF084C"/>
    <w:rsid w:val="00AF1516"/>
    <w:rsid w:val="00AF2526"/>
    <w:rsid w:val="00AF7E72"/>
    <w:rsid w:val="00AF7E81"/>
    <w:rsid w:val="00B0003C"/>
    <w:rsid w:val="00B005D2"/>
    <w:rsid w:val="00B052FF"/>
    <w:rsid w:val="00B10836"/>
    <w:rsid w:val="00B11C50"/>
    <w:rsid w:val="00B11D91"/>
    <w:rsid w:val="00B11DCC"/>
    <w:rsid w:val="00B15B34"/>
    <w:rsid w:val="00B37CB4"/>
    <w:rsid w:val="00B53EBB"/>
    <w:rsid w:val="00B56FB7"/>
    <w:rsid w:val="00B60615"/>
    <w:rsid w:val="00B70A75"/>
    <w:rsid w:val="00B716F0"/>
    <w:rsid w:val="00B7296F"/>
    <w:rsid w:val="00B736D0"/>
    <w:rsid w:val="00B806B5"/>
    <w:rsid w:val="00B81C98"/>
    <w:rsid w:val="00B822DD"/>
    <w:rsid w:val="00B831CB"/>
    <w:rsid w:val="00B8493B"/>
    <w:rsid w:val="00B8682F"/>
    <w:rsid w:val="00B959B9"/>
    <w:rsid w:val="00B97274"/>
    <w:rsid w:val="00BA0F6E"/>
    <w:rsid w:val="00BA11ED"/>
    <w:rsid w:val="00BB288F"/>
    <w:rsid w:val="00BB4687"/>
    <w:rsid w:val="00BC32E2"/>
    <w:rsid w:val="00BD0B89"/>
    <w:rsid w:val="00BD44FF"/>
    <w:rsid w:val="00BD555A"/>
    <w:rsid w:val="00BD766A"/>
    <w:rsid w:val="00BD7A00"/>
    <w:rsid w:val="00BE1D51"/>
    <w:rsid w:val="00BE3087"/>
    <w:rsid w:val="00BE35D1"/>
    <w:rsid w:val="00BE40D5"/>
    <w:rsid w:val="00BE6277"/>
    <w:rsid w:val="00BF41FF"/>
    <w:rsid w:val="00C124AC"/>
    <w:rsid w:val="00C1370C"/>
    <w:rsid w:val="00C1750D"/>
    <w:rsid w:val="00C20DA1"/>
    <w:rsid w:val="00C25CD1"/>
    <w:rsid w:val="00C320E4"/>
    <w:rsid w:val="00C335DF"/>
    <w:rsid w:val="00C33F96"/>
    <w:rsid w:val="00C34D81"/>
    <w:rsid w:val="00C40195"/>
    <w:rsid w:val="00C51876"/>
    <w:rsid w:val="00C518FA"/>
    <w:rsid w:val="00C5284E"/>
    <w:rsid w:val="00C56181"/>
    <w:rsid w:val="00C575AD"/>
    <w:rsid w:val="00C57C23"/>
    <w:rsid w:val="00C635D3"/>
    <w:rsid w:val="00C65274"/>
    <w:rsid w:val="00C66FC4"/>
    <w:rsid w:val="00C74EB7"/>
    <w:rsid w:val="00C75C66"/>
    <w:rsid w:val="00C7754E"/>
    <w:rsid w:val="00C818B5"/>
    <w:rsid w:val="00C83A55"/>
    <w:rsid w:val="00C85767"/>
    <w:rsid w:val="00C86B1B"/>
    <w:rsid w:val="00C86D89"/>
    <w:rsid w:val="00C91F21"/>
    <w:rsid w:val="00C92D15"/>
    <w:rsid w:val="00C94ED6"/>
    <w:rsid w:val="00C95D73"/>
    <w:rsid w:val="00C9692C"/>
    <w:rsid w:val="00CA3414"/>
    <w:rsid w:val="00CA7C09"/>
    <w:rsid w:val="00CC7A29"/>
    <w:rsid w:val="00CC7FBD"/>
    <w:rsid w:val="00CD4376"/>
    <w:rsid w:val="00CD6BAF"/>
    <w:rsid w:val="00CD6E5B"/>
    <w:rsid w:val="00CE0CDB"/>
    <w:rsid w:val="00CE305A"/>
    <w:rsid w:val="00CE36B7"/>
    <w:rsid w:val="00CF52B0"/>
    <w:rsid w:val="00CF57A6"/>
    <w:rsid w:val="00D01559"/>
    <w:rsid w:val="00D1244C"/>
    <w:rsid w:val="00D13731"/>
    <w:rsid w:val="00D13B48"/>
    <w:rsid w:val="00D13DE0"/>
    <w:rsid w:val="00D1642D"/>
    <w:rsid w:val="00D217E5"/>
    <w:rsid w:val="00D238AE"/>
    <w:rsid w:val="00D23994"/>
    <w:rsid w:val="00D366C2"/>
    <w:rsid w:val="00D37623"/>
    <w:rsid w:val="00D4239B"/>
    <w:rsid w:val="00D442CD"/>
    <w:rsid w:val="00D50B37"/>
    <w:rsid w:val="00D52A28"/>
    <w:rsid w:val="00D54172"/>
    <w:rsid w:val="00D56EB7"/>
    <w:rsid w:val="00D617A6"/>
    <w:rsid w:val="00D76EF8"/>
    <w:rsid w:val="00D802BB"/>
    <w:rsid w:val="00D80CAF"/>
    <w:rsid w:val="00D81525"/>
    <w:rsid w:val="00D843BF"/>
    <w:rsid w:val="00D91271"/>
    <w:rsid w:val="00D9141C"/>
    <w:rsid w:val="00DA2444"/>
    <w:rsid w:val="00DA641C"/>
    <w:rsid w:val="00DB013F"/>
    <w:rsid w:val="00DB22F7"/>
    <w:rsid w:val="00DB2319"/>
    <w:rsid w:val="00DB2DB6"/>
    <w:rsid w:val="00DB773D"/>
    <w:rsid w:val="00DC178F"/>
    <w:rsid w:val="00DC3659"/>
    <w:rsid w:val="00DD449C"/>
    <w:rsid w:val="00DD6F41"/>
    <w:rsid w:val="00DD75AF"/>
    <w:rsid w:val="00DE49E8"/>
    <w:rsid w:val="00DF1B59"/>
    <w:rsid w:val="00DF3125"/>
    <w:rsid w:val="00E117DA"/>
    <w:rsid w:val="00E11F8C"/>
    <w:rsid w:val="00E165CC"/>
    <w:rsid w:val="00E21128"/>
    <w:rsid w:val="00E21FA4"/>
    <w:rsid w:val="00E339BF"/>
    <w:rsid w:val="00E4157A"/>
    <w:rsid w:val="00E435A5"/>
    <w:rsid w:val="00E438DF"/>
    <w:rsid w:val="00E45ED0"/>
    <w:rsid w:val="00E51B99"/>
    <w:rsid w:val="00E559C4"/>
    <w:rsid w:val="00E61441"/>
    <w:rsid w:val="00E6165C"/>
    <w:rsid w:val="00E64A6B"/>
    <w:rsid w:val="00E737F8"/>
    <w:rsid w:val="00E778D4"/>
    <w:rsid w:val="00E817B5"/>
    <w:rsid w:val="00E85A12"/>
    <w:rsid w:val="00E87AA4"/>
    <w:rsid w:val="00E91484"/>
    <w:rsid w:val="00E91D9D"/>
    <w:rsid w:val="00E91F57"/>
    <w:rsid w:val="00E92075"/>
    <w:rsid w:val="00E9287A"/>
    <w:rsid w:val="00E93ECE"/>
    <w:rsid w:val="00EA21BE"/>
    <w:rsid w:val="00EA33C8"/>
    <w:rsid w:val="00EA38B7"/>
    <w:rsid w:val="00EB1A77"/>
    <w:rsid w:val="00EB3A8E"/>
    <w:rsid w:val="00EB3FDE"/>
    <w:rsid w:val="00EC6BC5"/>
    <w:rsid w:val="00ED2199"/>
    <w:rsid w:val="00ED28BF"/>
    <w:rsid w:val="00ED7BEB"/>
    <w:rsid w:val="00EE0187"/>
    <w:rsid w:val="00EE0677"/>
    <w:rsid w:val="00EE24B3"/>
    <w:rsid w:val="00EE2ACA"/>
    <w:rsid w:val="00EE4F48"/>
    <w:rsid w:val="00EE5BD9"/>
    <w:rsid w:val="00EF00BC"/>
    <w:rsid w:val="00EF0175"/>
    <w:rsid w:val="00EF1CA6"/>
    <w:rsid w:val="00EF38F9"/>
    <w:rsid w:val="00EF4A2D"/>
    <w:rsid w:val="00EF5F88"/>
    <w:rsid w:val="00EF5FB8"/>
    <w:rsid w:val="00F00473"/>
    <w:rsid w:val="00F03339"/>
    <w:rsid w:val="00F04266"/>
    <w:rsid w:val="00F0561B"/>
    <w:rsid w:val="00F062B7"/>
    <w:rsid w:val="00F10115"/>
    <w:rsid w:val="00F103F4"/>
    <w:rsid w:val="00F10971"/>
    <w:rsid w:val="00F15241"/>
    <w:rsid w:val="00F20D00"/>
    <w:rsid w:val="00F21031"/>
    <w:rsid w:val="00F217B2"/>
    <w:rsid w:val="00F230A8"/>
    <w:rsid w:val="00F2310F"/>
    <w:rsid w:val="00F26E3E"/>
    <w:rsid w:val="00F33653"/>
    <w:rsid w:val="00F4428D"/>
    <w:rsid w:val="00F4565A"/>
    <w:rsid w:val="00F45D83"/>
    <w:rsid w:val="00F517F8"/>
    <w:rsid w:val="00F578FA"/>
    <w:rsid w:val="00F60137"/>
    <w:rsid w:val="00F63757"/>
    <w:rsid w:val="00F6394A"/>
    <w:rsid w:val="00F63FF1"/>
    <w:rsid w:val="00F73753"/>
    <w:rsid w:val="00F7664F"/>
    <w:rsid w:val="00F94489"/>
    <w:rsid w:val="00FA481C"/>
    <w:rsid w:val="00FB1450"/>
    <w:rsid w:val="00FB1480"/>
    <w:rsid w:val="00FB1951"/>
    <w:rsid w:val="00FB48CE"/>
    <w:rsid w:val="00FB63BD"/>
    <w:rsid w:val="00FC18D0"/>
    <w:rsid w:val="00FC24F4"/>
    <w:rsid w:val="00FC6EDB"/>
    <w:rsid w:val="00FD05AC"/>
    <w:rsid w:val="00FD348F"/>
    <w:rsid w:val="00FD4B1F"/>
    <w:rsid w:val="00FD5C5A"/>
    <w:rsid w:val="00FD6920"/>
    <w:rsid w:val="00FE2552"/>
    <w:rsid w:val="00FE3822"/>
    <w:rsid w:val="00FE3CCB"/>
    <w:rsid w:val="00FE5CB1"/>
    <w:rsid w:val="00FF3F92"/>
    <w:rsid w:val="00FF70C2"/>
    <w:rsid w:val="00FF72CE"/>
    <w:rsid w:val="00FF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72A4EE-926A-43E2-86D9-D2212A7C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3CE"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141" w:hanging="141"/>
      <w:jc w:val="left"/>
    </w:pPr>
    <w:rPr>
      <w:rFonts w:ascii="ＭＳ ゴシック" w:eastAsia="ＭＳ ゴシック" w:hAnsi="ＭＳ ゴシック" w:cs="ＭＳ ゴシック"/>
      <w:sz w:val="14"/>
      <w:szCs w:val="14"/>
    </w:rPr>
  </w:style>
  <w:style w:type="paragraph" w:styleId="a4">
    <w:name w:val="Note Heading"/>
    <w:basedOn w:val="a"/>
    <w:next w:val="a"/>
    <w:pPr>
      <w:jc w:val="center"/>
    </w:pPr>
    <w:rPr>
      <w:rFonts w:ascii="ＭＳ ゴシック" w:eastAsia="ＭＳ ゴシック" w:hAnsi="ＭＳ ゴシック" w:cs="ＭＳ ゴシック"/>
      <w:sz w:val="14"/>
      <w:szCs w:val="14"/>
    </w:rPr>
  </w:style>
  <w:style w:type="paragraph" w:styleId="a5">
    <w:name w:val="Closing"/>
    <w:basedOn w:val="a"/>
    <w:next w:val="a"/>
    <w:pPr>
      <w:jc w:val="right"/>
    </w:pPr>
    <w:rPr>
      <w:rFonts w:ascii="ＭＳ ゴシック" w:eastAsia="ＭＳ ゴシック" w:hAnsi="ＭＳ ゴシック" w:cs="ＭＳ ゴシック"/>
      <w:sz w:val="14"/>
      <w:szCs w:val="14"/>
    </w:rPr>
  </w:style>
  <w:style w:type="paragraph" w:styleId="a6">
    <w:name w:val="Body Text"/>
    <w:basedOn w:val="a"/>
    <w:rPr>
      <w:sz w:val="14"/>
      <w:szCs w:val="14"/>
    </w:rPr>
  </w:style>
  <w:style w:type="paragraph" w:styleId="2">
    <w:name w:val="Body Text Indent 2"/>
    <w:basedOn w:val="a"/>
    <w:pPr>
      <w:overflowPunct w:val="0"/>
      <w:autoSpaceDE w:val="0"/>
      <w:autoSpaceDN w:val="0"/>
      <w:ind w:left="190" w:hanging="190"/>
    </w:pPr>
    <w:rPr>
      <w:rFonts w:hAnsi="ＭＳ ゴシック"/>
    </w:rPr>
  </w:style>
  <w:style w:type="paragraph" w:styleId="3">
    <w:name w:val="Body Text Indent 3"/>
    <w:basedOn w:val="a"/>
    <w:pPr>
      <w:overflowPunct w:val="0"/>
      <w:autoSpaceDE w:val="0"/>
      <w:autoSpaceDN w:val="0"/>
      <w:ind w:left="189" w:hangingChars="100" w:hanging="189"/>
    </w:pPr>
    <w:rPr>
      <w:rFonts w:hAnsi="ＭＳ ゴシック"/>
    </w:rPr>
  </w:style>
  <w:style w:type="paragraph" w:styleId="a7">
    <w:name w:val="Date"/>
    <w:basedOn w:val="a"/>
    <w:next w:val="a"/>
    <w:rPr>
      <w:rFonts w:ascii="ＭＳ ゴシック" w:eastAsia="ＭＳ ゴシック" w:hAnsi="ＭＳ ゴシック" w:cs="ＭＳ ゴシック"/>
      <w:sz w:val="14"/>
      <w:szCs w:val="14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character" w:styleId="ad">
    <w:name w:val="Strong"/>
    <w:qFormat/>
    <w:rsid w:val="00B10836"/>
    <w:rPr>
      <w:b/>
      <w:bCs/>
    </w:rPr>
  </w:style>
  <w:style w:type="paragraph" w:styleId="ae">
    <w:name w:val="Balloon Text"/>
    <w:basedOn w:val="a"/>
    <w:semiHidden/>
    <w:rsid w:val="001B17AD"/>
    <w:rPr>
      <w:rFonts w:ascii="Arial" w:eastAsia="ＭＳ ゴシック" w:hAnsi="Arial" w:cs="Arial"/>
      <w:sz w:val="18"/>
      <w:szCs w:val="18"/>
    </w:rPr>
  </w:style>
  <w:style w:type="character" w:styleId="af">
    <w:name w:val="annotation reference"/>
    <w:semiHidden/>
    <w:rsid w:val="007B375B"/>
    <w:rPr>
      <w:sz w:val="18"/>
      <w:szCs w:val="18"/>
    </w:rPr>
  </w:style>
  <w:style w:type="paragraph" w:styleId="af0">
    <w:name w:val="annotation text"/>
    <w:basedOn w:val="a"/>
    <w:semiHidden/>
    <w:rsid w:val="007B375B"/>
    <w:pPr>
      <w:jc w:val="left"/>
    </w:pPr>
  </w:style>
  <w:style w:type="paragraph" w:styleId="af1">
    <w:name w:val="annotation subject"/>
    <w:basedOn w:val="af0"/>
    <w:next w:val="af0"/>
    <w:semiHidden/>
    <w:rsid w:val="007B375B"/>
    <w:rPr>
      <w:b/>
      <w:bCs/>
    </w:rPr>
  </w:style>
  <w:style w:type="paragraph" w:styleId="af2">
    <w:name w:val="footnote text"/>
    <w:basedOn w:val="a"/>
    <w:semiHidden/>
    <w:rsid w:val="00785A9F"/>
    <w:pPr>
      <w:snapToGrid w:val="0"/>
      <w:jc w:val="left"/>
    </w:pPr>
  </w:style>
  <w:style w:type="character" w:styleId="af3">
    <w:name w:val="footnote reference"/>
    <w:semiHidden/>
    <w:rsid w:val="00785A9F"/>
    <w:rPr>
      <w:vertAlign w:val="superscript"/>
    </w:rPr>
  </w:style>
  <w:style w:type="table" w:styleId="af4">
    <w:name w:val="Table Grid"/>
    <w:basedOn w:val="a1"/>
    <w:uiPriority w:val="39"/>
    <w:rsid w:val="00AF2526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rsid w:val="00533FE3"/>
    <w:pPr>
      <w:snapToGrid w:val="0"/>
      <w:jc w:val="left"/>
    </w:pPr>
  </w:style>
  <w:style w:type="character" w:customStyle="1" w:styleId="af6">
    <w:name w:val="文末脚注文字列 (文字)"/>
    <w:link w:val="af5"/>
    <w:rsid w:val="00533FE3"/>
    <w:rPr>
      <w:rFonts w:ascii="ＭＳ 明朝" w:cs="ＭＳ 明朝"/>
    </w:rPr>
  </w:style>
  <w:style w:type="character" w:styleId="af7">
    <w:name w:val="endnote reference"/>
    <w:rsid w:val="00533FE3"/>
    <w:rPr>
      <w:vertAlign w:val="superscript"/>
    </w:rPr>
  </w:style>
  <w:style w:type="paragraph" w:customStyle="1" w:styleId="af8">
    <w:name w:val="一太郎８/９"/>
    <w:rsid w:val="00266F75"/>
    <w:pPr>
      <w:widowControl w:val="0"/>
      <w:wordWrap w:val="0"/>
      <w:autoSpaceDE w:val="0"/>
      <w:autoSpaceDN w:val="0"/>
      <w:adjustRightInd w:val="0"/>
      <w:spacing w:line="249" w:lineRule="atLeast"/>
      <w:jc w:val="both"/>
    </w:pPr>
    <w:rPr>
      <w:rFonts w:ascii="ＭＳ 明朝"/>
      <w:spacing w:val="-1"/>
      <w:sz w:val="18"/>
      <w:szCs w:val="18"/>
    </w:rPr>
  </w:style>
  <w:style w:type="paragraph" w:styleId="20">
    <w:name w:val="Body Text 2"/>
    <w:basedOn w:val="a"/>
    <w:link w:val="21"/>
    <w:rsid w:val="0021331C"/>
    <w:pPr>
      <w:spacing w:line="480" w:lineRule="auto"/>
    </w:pPr>
  </w:style>
  <w:style w:type="character" w:customStyle="1" w:styleId="21">
    <w:name w:val="本文 2 (文字)"/>
    <w:link w:val="20"/>
    <w:rsid w:val="0021331C"/>
    <w:rPr>
      <w:rFonts w:ascii="ＭＳ 明朝" w:cs="ＭＳ 明朝"/>
    </w:rPr>
  </w:style>
  <w:style w:type="table" w:customStyle="1" w:styleId="1">
    <w:name w:val="表 (格子)1"/>
    <w:basedOn w:val="a1"/>
    <w:next w:val="af4"/>
    <w:uiPriority w:val="39"/>
    <w:rsid w:val="007A01B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f4"/>
    <w:uiPriority w:val="39"/>
    <w:rsid w:val="007311A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f4"/>
    <w:uiPriority w:val="39"/>
    <w:rsid w:val="004F085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フッター (文字)"/>
    <w:link w:val="aa"/>
    <w:uiPriority w:val="99"/>
    <w:rsid w:val="00D4239B"/>
    <w:rPr>
      <w:rFonts w:ascii="ＭＳ 明朝" w:cs="ＭＳ 明朝"/>
    </w:rPr>
  </w:style>
  <w:style w:type="character" w:customStyle="1" w:styleId="a9">
    <w:name w:val="ヘッダー (文字)"/>
    <w:link w:val="a8"/>
    <w:rsid w:val="004F0186"/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9ABDB-B79C-410A-BEE4-7583B748A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5 開発許可制虔運用通達</vt:lpstr>
      <vt:lpstr>5 開発許可制虔運用通達</vt:lpstr>
    </vt:vector>
  </TitlesOfParts>
  <Company>三重県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開発許可制虔運用通達</dc:title>
  <dc:subject/>
  <dc:creator>都市計画課</dc:creator>
  <cp:keywords/>
  <cp:lastModifiedBy>鈴鹿市</cp:lastModifiedBy>
  <cp:revision>3</cp:revision>
  <cp:lastPrinted>2024-03-11T07:15:00Z</cp:lastPrinted>
  <dcterms:created xsi:type="dcterms:W3CDTF">2024-09-12T07:30:00Z</dcterms:created>
  <dcterms:modified xsi:type="dcterms:W3CDTF">2024-09-13T01:00:00Z</dcterms:modified>
</cp:coreProperties>
</file>